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B7" w:rsidRPr="00E33768" w:rsidRDefault="00E33768" w:rsidP="00E33768">
      <w:pPr>
        <w:jc w:val="center"/>
        <w:rPr>
          <w:sz w:val="32"/>
          <w:szCs w:val="32"/>
        </w:rPr>
      </w:pPr>
      <w:r w:rsidRPr="00E33768">
        <w:rPr>
          <w:sz w:val="32"/>
          <w:szCs w:val="32"/>
        </w:rPr>
        <w:t>ZADANIA NA OCENĘ BARDZO DOBRĄ</w:t>
      </w:r>
    </w:p>
    <w:p w:rsidR="00E33768" w:rsidRDefault="00E33768" w:rsidP="00E33768">
      <w:pPr>
        <w:jc w:val="both"/>
      </w:pPr>
      <w:r>
        <w:t>Zad.1.</w:t>
      </w:r>
    </w:p>
    <w:p w:rsidR="00E33768" w:rsidRDefault="00E33768" w:rsidP="00E33768">
      <w:pPr>
        <w:jc w:val="both"/>
      </w:pPr>
      <w:r>
        <w:t xml:space="preserve"> Jednym z miejsc zerowych funkcji kwadratowej f jest liczba 5, maksymalny przedział, w którym ta funkcja jest malejąca to &lt;2, ∞). Największa wartość funkcji f w przedziale &lt;-8, -7&gt;  jest równa -24. Wyznacz wzór funkcji f i narysuj jej wykres.</w:t>
      </w:r>
    </w:p>
    <w:p w:rsidR="00E33768" w:rsidRDefault="00E33768" w:rsidP="00E33768">
      <w:pPr>
        <w:jc w:val="both"/>
      </w:pPr>
      <w:r>
        <w:t xml:space="preserve">Zad.2. </w:t>
      </w:r>
    </w:p>
    <w:p w:rsidR="00E33768" w:rsidRDefault="00E33768" w:rsidP="00E33768">
      <w:pPr>
        <w:jc w:val="both"/>
      </w:pPr>
      <w:r>
        <w:t>Ze stacji A do stacji B, oddalonyc</w:t>
      </w:r>
      <w:r w:rsidR="00D34B32">
        <w:t>h o 100 km, wyjechał pociąg. Po przejechaniu 20 km  zatrzymał się z powodu awarii i stał 10 minut. Aby nadrobić opóźnienie, pozostałą część trasy jechał ze średnią prędkością  1,2 razy większą niż przed awarią. Oblicz średnią prędkość, z jaką  jechał pociąg na pierwszym odcinku.</w:t>
      </w:r>
    </w:p>
    <w:p w:rsidR="00D34B32" w:rsidRDefault="00D34B32" w:rsidP="00E33768">
      <w:pPr>
        <w:jc w:val="both"/>
      </w:pPr>
      <w:r>
        <w:t>Zad.3.</w:t>
      </w:r>
    </w:p>
    <w:p w:rsidR="00D34B32" w:rsidRPr="00D34B32" w:rsidRDefault="00D34B32" w:rsidP="00E33768">
      <w:pPr>
        <w:jc w:val="both"/>
      </w:pPr>
      <w:r>
        <w:t>Dane są punkty A(-2, -7), B(-1, -4) oraz C(2m</w:t>
      </w:r>
      <w:r>
        <w:rPr>
          <w:vertAlign w:val="superscript"/>
        </w:rPr>
        <w:t>3</w:t>
      </w:r>
      <w:r>
        <w:t>-18m, -m</w:t>
      </w:r>
      <w:r>
        <w:rPr>
          <w:vertAlign w:val="superscript"/>
        </w:rPr>
        <w:t>2</w:t>
      </w:r>
      <w:r>
        <w:t>). Wyznacz wszystkie wartości m, dla których proste AB i AC są prostopadłe.</w:t>
      </w:r>
    </w:p>
    <w:sectPr w:rsidR="00D34B32" w:rsidRPr="00D34B32" w:rsidSect="0000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3768"/>
    <w:rsid w:val="000061B7"/>
    <w:rsid w:val="00D34B32"/>
    <w:rsid w:val="00E3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hp222222222222</dc:creator>
  <cp:lastModifiedBy>hp222222222222</cp:lastModifiedBy>
  <cp:revision>1</cp:revision>
  <dcterms:created xsi:type="dcterms:W3CDTF">2014-05-14T06:09:00Z</dcterms:created>
  <dcterms:modified xsi:type="dcterms:W3CDTF">2014-05-14T06:26:00Z</dcterms:modified>
</cp:coreProperties>
</file>